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1619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="00372F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C37B2D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от </w:t>
      </w:r>
      <w:r w:rsidR="001619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</w:t>
      </w:r>
      <w:r w:rsidR="00C17176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/</w:t>
      </w:r>
      <w:r w:rsidR="00B03B53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</w:t>
      </w:r>
      <w:r w:rsidR="00E379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="0023516D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/20</w:t>
      </w:r>
      <w:r w:rsidR="00A547F1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B03B53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087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</w:t>
      </w:r>
      <w:r w:rsidR="00F674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1B2958">
        <w:rPr>
          <w:rFonts w:ascii="Times New Roman" w:hAnsi="Times New Roman" w:cs="Times New Roman"/>
          <w:sz w:val="24"/>
          <w:szCs w:val="24"/>
        </w:rPr>
        <w:t>5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1B2958">
        <w:rPr>
          <w:rFonts w:ascii="Times New Roman" w:hAnsi="Times New Roman" w:cs="Times New Roman"/>
          <w:sz w:val="24"/>
          <w:szCs w:val="24"/>
        </w:rPr>
        <w:t>3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1619C7">
        <w:rPr>
          <w:rFonts w:ascii="Times New Roman" w:hAnsi="Times New Roman" w:cs="Times New Roman"/>
          <w:sz w:val="24"/>
          <w:szCs w:val="24"/>
        </w:rPr>
        <w:t>20</w:t>
      </w:r>
      <w:r w:rsidR="005F0522">
        <w:rPr>
          <w:rFonts w:ascii="Times New Roman" w:hAnsi="Times New Roman" w:cs="Times New Roman"/>
          <w:sz w:val="24"/>
          <w:szCs w:val="24"/>
        </w:rPr>
        <w:t xml:space="preserve">» </w:t>
      </w:r>
      <w:r w:rsidR="00E37968">
        <w:rPr>
          <w:rFonts w:ascii="Times New Roman" w:hAnsi="Times New Roman" w:cs="Times New Roman"/>
          <w:sz w:val="24"/>
          <w:szCs w:val="24"/>
        </w:rPr>
        <w:t>м</w:t>
      </w:r>
      <w:r w:rsidR="004E4F6B">
        <w:rPr>
          <w:rFonts w:ascii="Times New Roman" w:hAnsi="Times New Roman" w:cs="Times New Roman"/>
          <w:sz w:val="24"/>
          <w:szCs w:val="24"/>
        </w:rPr>
        <w:t>а</w:t>
      </w:r>
      <w:r w:rsidR="00C757B2">
        <w:rPr>
          <w:rFonts w:ascii="Times New Roman" w:hAnsi="Times New Roman" w:cs="Times New Roman"/>
          <w:sz w:val="24"/>
          <w:szCs w:val="24"/>
        </w:rPr>
        <w:t>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1B2958">
        <w:rPr>
          <w:rFonts w:ascii="Times New Roman" w:hAnsi="Times New Roman" w:cs="Times New Roman"/>
          <w:sz w:val="24"/>
          <w:szCs w:val="24"/>
        </w:rPr>
        <w:t>5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1B2958">
        <w:rPr>
          <w:rFonts w:ascii="Times New Roman" w:hAnsi="Times New Roman" w:cs="Times New Roman"/>
          <w:sz w:val="24"/>
          <w:szCs w:val="24"/>
        </w:rPr>
        <w:t>3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E37968">
        <w:rPr>
          <w:rFonts w:ascii="Times New Roman" w:hAnsi="Times New Roman" w:cs="Times New Roman"/>
          <w:sz w:val="24"/>
          <w:szCs w:val="24"/>
        </w:rPr>
        <w:t>2</w:t>
      </w:r>
      <w:r w:rsidR="001619C7">
        <w:rPr>
          <w:rFonts w:ascii="Times New Roman" w:hAnsi="Times New Roman" w:cs="Times New Roman"/>
          <w:sz w:val="24"/>
          <w:szCs w:val="24"/>
        </w:rPr>
        <w:t>7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E37968">
        <w:rPr>
          <w:rFonts w:ascii="Times New Roman" w:hAnsi="Times New Roman" w:cs="Times New Roman"/>
          <w:sz w:val="24"/>
          <w:szCs w:val="24"/>
        </w:rPr>
        <w:t>м</w:t>
      </w:r>
      <w:r w:rsidR="004E4F6B">
        <w:rPr>
          <w:rFonts w:ascii="Times New Roman" w:hAnsi="Times New Roman" w:cs="Times New Roman"/>
          <w:sz w:val="24"/>
          <w:szCs w:val="24"/>
        </w:rPr>
        <w:t>ая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корпус </w:t>
      </w:r>
      <w:r w:rsidR="00264AB6">
        <w:rPr>
          <w:rFonts w:ascii="Times New Roman" w:hAnsi="Times New Roman" w:cs="Times New Roman"/>
          <w:sz w:val="24"/>
          <w:szCs w:val="24"/>
        </w:rPr>
        <w:t>11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F0569A">
        <w:rPr>
          <w:rFonts w:ascii="Times New Roman" w:hAnsi="Times New Roman" w:cs="Times New Roman"/>
          <w:sz w:val="24"/>
          <w:szCs w:val="24"/>
        </w:rPr>
        <w:t>6</w:t>
      </w:r>
      <w:r w:rsidR="00173FB8">
        <w:rPr>
          <w:rFonts w:ascii="Times New Roman" w:hAnsi="Times New Roman" w:cs="Times New Roman"/>
          <w:sz w:val="24"/>
          <w:szCs w:val="24"/>
        </w:rPr>
        <w:t>ч.</w:t>
      </w:r>
      <w:r w:rsidR="001B2958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E37968">
        <w:rPr>
          <w:rFonts w:ascii="Times New Roman" w:hAnsi="Times New Roman" w:cs="Times New Roman"/>
          <w:sz w:val="24"/>
          <w:szCs w:val="24"/>
        </w:rPr>
        <w:t>2</w:t>
      </w:r>
      <w:r w:rsidR="001619C7">
        <w:rPr>
          <w:rFonts w:ascii="Times New Roman" w:hAnsi="Times New Roman" w:cs="Times New Roman"/>
          <w:sz w:val="24"/>
          <w:szCs w:val="24"/>
        </w:rPr>
        <w:t>7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E37968">
        <w:rPr>
          <w:rFonts w:ascii="Times New Roman" w:hAnsi="Times New Roman" w:cs="Times New Roman"/>
          <w:sz w:val="24"/>
          <w:szCs w:val="24"/>
        </w:rPr>
        <w:t>м</w:t>
      </w:r>
      <w:r w:rsidR="004E4F6B">
        <w:rPr>
          <w:rFonts w:ascii="Times New Roman" w:hAnsi="Times New Roman" w:cs="Times New Roman"/>
          <w:sz w:val="24"/>
          <w:szCs w:val="24"/>
        </w:rPr>
        <w:t>ая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корпус </w:t>
      </w:r>
      <w:r w:rsidR="00264AB6">
        <w:rPr>
          <w:rFonts w:ascii="Times New Roman" w:hAnsi="Times New Roman" w:cs="Times New Roman"/>
          <w:sz w:val="24"/>
          <w:szCs w:val="24"/>
        </w:rPr>
        <w:t>11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530BB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254D34"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_________________________ должность, фамилия, имя, отчество (при его наличии) уполномоченного лица с одной стороны, и </w:t>
      </w:r>
      <w:r w:rsidRPr="00530BB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530BBC">
        <w:rPr>
          <w:rFonts w:ascii="Courier New" w:eastAsia="Calibri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(полное наименование поставщика – победителя тендера), именуемый в дальнейшем «Поставщик», в лице __________________________________ </w:t>
      </w:r>
      <w:bookmarkStart w:id="2" w:name="z118"/>
      <w:r w:rsidRPr="00530BBC">
        <w:rPr>
          <w:rFonts w:ascii="Times New Roman" w:eastAsia="Consolas" w:hAnsi="Times New Roman" w:cs="Times New Roman"/>
          <w:sz w:val="24"/>
          <w:szCs w:val="24"/>
        </w:rPr>
        <w:t>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тенге (указать сумму цифрами и прописью) и соответствует цене, указанной Поставщиком в его тендерной заявке, согласно перечня закупаемых товаров (Приложение </w:t>
      </w:r>
      <w:r w:rsidR="003955B9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5. Оплата Поставщику за поставленные товары производиться на следующих условиях: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pacing w:val="2"/>
          <w:sz w:val="24"/>
          <w:szCs w:val="24"/>
        </w:rPr>
        <w:t>Форма оплаты безналичный, способом перечисления на расчетный счет Поставщика</w:t>
      </w:r>
    </w:p>
    <w:p w:rsidR="00530BBC" w:rsidRPr="00530BBC" w:rsidRDefault="00530BBC" w:rsidP="00530B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BB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5.1. Срок поставки товара: Поставка товаров и предоставление услуг должны осуществляться Поставщиком отдельными партиями </w:t>
      </w:r>
      <w:r w:rsidR="001830C9" w:rsidRPr="001830C9">
        <w:rPr>
          <w:rFonts w:ascii="Times New Roman" w:eastAsia="Consolas" w:hAnsi="Times New Roman" w:cs="Times New Roman"/>
          <w:sz w:val="24"/>
          <w:szCs w:val="24"/>
        </w:rPr>
        <w:t>в течение 3-х календарных дней с момента получения заявки от Заказчика</w:t>
      </w:r>
      <w:r w:rsidRPr="00530BBC">
        <w:rPr>
          <w:rFonts w:ascii="Times New Roman" w:eastAsia="Consolas" w:hAnsi="Times New Roman" w:cs="Times New Roman"/>
          <w:sz w:val="24"/>
          <w:szCs w:val="24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дни.</w:t>
      </w:r>
      <w:r w:rsidRPr="00530BBC">
        <w:rPr>
          <w:rFonts w:ascii="Calibri" w:eastAsia="Calibri" w:hAnsi="Calibri" w:cs="Times New Roman"/>
        </w:rPr>
        <w:t xml:space="preserve"> 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6. Необходимые документы, предшествующие оплате: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2) счет-фактура, накладная, акт приемки-передачи;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 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к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530BBC" w:rsidRPr="00530BBC" w:rsidRDefault="00530BBC" w:rsidP="00530BBC">
      <w:pPr>
        <w:tabs>
          <w:tab w:val="left" w:pos="567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 и в настоящем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18. Поставщик, при прекращении производства им запасных частей, должен: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21. Эта гарантия действительна в течение 365 дней (12 календарных месяцев)</w:t>
      </w:r>
      <w:r w:rsidRPr="00530BBC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>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28. Поставка товаров и предоставление услуг должны осуществляться Поставщиком в соответствии с графиком, указанным в таблице цен. (Приложение </w:t>
      </w:r>
      <w:r w:rsidR="002A13A2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</w:t>
      </w: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совершение действий или применение санкций, которые были или будут впоследствии предъявлены Заказчику.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во время раскрытия находилась в публичном доступе;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42. 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43.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</w:t>
      </w: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50.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 w:rsidR="00254D34"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Pr="00AB516C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254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254D34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2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1984"/>
        <w:gridCol w:w="1276"/>
        <w:gridCol w:w="851"/>
        <w:gridCol w:w="708"/>
        <w:gridCol w:w="709"/>
        <w:gridCol w:w="1128"/>
      </w:tblGrid>
      <w:tr w:rsidR="007334A9" w:rsidRPr="00AB516C" w:rsidTr="007334A9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34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поставки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изм.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7334A9" w:rsidRPr="00AB516C" w:rsidTr="007334A9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4A9" w:rsidRPr="00AB516C" w:rsidTr="007334A9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796" w:rsidRDefault="00E70796" w:rsidP="00397971">
      <w:pPr>
        <w:spacing w:after="0" w:line="240" w:lineRule="auto"/>
      </w:pPr>
      <w:r>
        <w:separator/>
      </w:r>
    </w:p>
  </w:endnote>
  <w:endnote w:type="continuationSeparator" w:id="0">
    <w:p w:rsidR="00E70796" w:rsidRDefault="00E70796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796" w:rsidRDefault="00E70796" w:rsidP="00397971">
      <w:pPr>
        <w:spacing w:after="0" w:line="240" w:lineRule="auto"/>
      </w:pPr>
      <w:r>
        <w:separator/>
      </w:r>
    </w:p>
  </w:footnote>
  <w:footnote w:type="continuationSeparator" w:id="0">
    <w:p w:rsidR="00E70796" w:rsidRDefault="00E70796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15A1"/>
    <w:rsid w:val="0001136D"/>
    <w:rsid w:val="00020723"/>
    <w:rsid w:val="00020A6C"/>
    <w:rsid w:val="00032CFF"/>
    <w:rsid w:val="000367D4"/>
    <w:rsid w:val="00036894"/>
    <w:rsid w:val="00040F15"/>
    <w:rsid w:val="000447E8"/>
    <w:rsid w:val="00061814"/>
    <w:rsid w:val="00087766"/>
    <w:rsid w:val="00090353"/>
    <w:rsid w:val="000A21F9"/>
    <w:rsid w:val="000A39E7"/>
    <w:rsid w:val="000A43BE"/>
    <w:rsid w:val="000A5866"/>
    <w:rsid w:val="000B72E8"/>
    <w:rsid w:val="000B7353"/>
    <w:rsid w:val="000C06C9"/>
    <w:rsid w:val="000D09A4"/>
    <w:rsid w:val="000D2603"/>
    <w:rsid w:val="000D2CEB"/>
    <w:rsid w:val="000E0C6B"/>
    <w:rsid w:val="000E7910"/>
    <w:rsid w:val="000F0D7F"/>
    <w:rsid w:val="000F4DFF"/>
    <w:rsid w:val="000F7C67"/>
    <w:rsid w:val="00101123"/>
    <w:rsid w:val="00101FC3"/>
    <w:rsid w:val="00103004"/>
    <w:rsid w:val="001219A0"/>
    <w:rsid w:val="001442B2"/>
    <w:rsid w:val="001600BE"/>
    <w:rsid w:val="001619C7"/>
    <w:rsid w:val="0016456D"/>
    <w:rsid w:val="00173FB8"/>
    <w:rsid w:val="00174012"/>
    <w:rsid w:val="00181137"/>
    <w:rsid w:val="001830C9"/>
    <w:rsid w:val="00184990"/>
    <w:rsid w:val="00192AC4"/>
    <w:rsid w:val="001954BA"/>
    <w:rsid w:val="001A40B0"/>
    <w:rsid w:val="001B24B7"/>
    <w:rsid w:val="001B2958"/>
    <w:rsid w:val="001B417F"/>
    <w:rsid w:val="001B6390"/>
    <w:rsid w:val="001C05C6"/>
    <w:rsid w:val="001C309A"/>
    <w:rsid w:val="001C40E4"/>
    <w:rsid w:val="001C5C59"/>
    <w:rsid w:val="001C64D5"/>
    <w:rsid w:val="001C7708"/>
    <w:rsid w:val="001E1F4E"/>
    <w:rsid w:val="001E3B2C"/>
    <w:rsid w:val="001E3B47"/>
    <w:rsid w:val="001F1532"/>
    <w:rsid w:val="001F723C"/>
    <w:rsid w:val="00202F4C"/>
    <w:rsid w:val="00203535"/>
    <w:rsid w:val="002165CA"/>
    <w:rsid w:val="00221369"/>
    <w:rsid w:val="00232CF2"/>
    <w:rsid w:val="0023516D"/>
    <w:rsid w:val="0024087B"/>
    <w:rsid w:val="00240970"/>
    <w:rsid w:val="002477F6"/>
    <w:rsid w:val="00254CA0"/>
    <w:rsid w:val="00254D34"/>
    <w:rsid w:val="002632FB"/>
    <w:rsid w:val="00264AB6"/>
    <w:rsid w:val="002674ED"/>
    <w:rsid w:val="00281E2D"/>
    <w:rsid w:val="0028296C"/>
    <w:rsid w:val="002949FC"/>
    <w:rsid w:val="002A0D48"/>
    <w:rsid w:val="002A13A2"/>
    <w:rsid w:val="002A3B26"/>
    <w:rsid w:val="002B1073"/>
    <w:rsid w:val="002B2B0E"/>
    <w:rsid w:val="002B616F"/>
    <w:rsid w:val="002B6ACA"/>
    <w:rsid w:val="002C7277"/>
    <w:rsid w:val="002C7B76"/>
    <w:rsid w:val="002D1790"/>
    <w:rsid w:val="002E007E"/>
    <w:rsid w:val="002E0899"/>
    <w:rsid w:val="002E22CF"/>
    <w:rsid w:val="002F1A1A"/>
    <w:rsid w:val="002F24D6"/>
    <w:rsid w:val="002F67A0"/>
    <w:rsid w:val="00301A24"/>
    <w:rsid w:val="00311C41"/>
    <w:rsid w:val="00313303"/>
    <w:rsid w:val="00313776"/>
    <w:rsid w:val="00314CE4"/>
    <w:rsid w:val="00322D31"/>
    <w:rsid w:val="003251CC"/>
    <w:rsid w:val="00325A88"/>
    <w:rsid w:val="003348E8"/>
    <w:rsid w:val="00340D1D"/>
    <w:rsid w:val="00360DF0"/>
    <w:rsid w:val="003634B2"/>
    <w:rsid w:val="003648F7"/>
    <w:rsid w:val="00366F11"/>
    <w:rsid w:val="0036785B"/>
    <w:rsid w:val="00372F45"/>
    <w:rsid w:val="003955B9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57EC"/>
    <w:rsid w:val="00404F3D"/>
    <w:rsid w:val="00417F70"/>
    <w:rsid w:val="0042065E"/>
    <w:rsid w:val="00437044"/>
    <w:rsid w:val="00441967"/>
    <w:rsid w:val="0044213A"/>
    <w:rsid w:val="00453144"/>
    <w:rsid w:val="004534D2"/>
    <w:rsid w:val="0046137A"/>
    <w:rsid w:val="00467CA5"/>
    <w:rsid w:val="00471980"/>
    <w:rsid w:val="004860CA"/>
    <w:rsid w:val="00490C03"/>
    <w:rsid w:val="00495106"/>
    <w:rsid w:val="004A3914"/>
    <w:rsid w:val="004A7021"/>
    <w:rsid w:val="004B239C"/>
    <w:rsid w:val="004C0245"/>
    <w:rsid w:val="004D2969"/>
    <w:rsid w:val="004D6107"/>
    <w:rsid w:val="004E06B5"/>
    <w:rsid w:val="004E310E"/>
    <w:rsid w:val="004E4F6B"/>
    <w:rsid w:val="004E6AFA"/>
    <w:rsid w:val="004F0596"/>
    <w:rsid w:val="005044C7"/>
    <w:rsid w:val="00523D38"/>
    <w:rsid w:val="00530BBC"/>
    <w:rsid w:val="00560CA2"/>
    <w:rsid w:val="0057433A"/>
    <w:rsid w:val="00580B93"/>
    <w:rsid w:val="00582EF1"/>
    <w:rsid w:val="005830EB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1CB4"/>
    <w:rsid w:val="005E7354"/>
    <w:rsid w:val="005F0522"/>
    <w:rsid w:val="005F2236"/>
    <w:rsid w:val="00602D82"/>
    <w:rsid w:val="0060425D"/>
    <w:rsid w:val="00605790"/>
    <w:rsid w:val="00616E9F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81BDF"/>
    <w:rsid w:val="0069227B"/>
    <w:rsid w:val="0069604E"/>
    <w:rsid w:val="0069621B"/>
    <w:rsid w:val="00696887"/>
    <w:rsid w:val="00696992"/>
    <w:rsid w:val="006A0775"/>
    <w:rsid w:val="006A495F"/>
    <w:rsid w:val="006B48F7"/>
    <w:rsid w:val="006B60BD"/>
    <w:rsid w:val="006C65C9"/>
    <w:rsid w:val="006D4207"/>
    <w:rsid w:val="006D5142"/>
    <w:rsid w:val="006E0631"/>
    <w:rsid w:val="006E75F1"/>
    <w:rsid w:val="006F06F6"/>
    <w:rsid w:val="006F4A86"/>
    <w:rsid w:val="006F5671"/>
    <w:rsid w:val="006F6D04"/>
    <w:rsid w:val="006F7B10"/>
    <w:rsid w:val="00700384"/>
    <w:rsid w:val="0071464A"/>
    <w:rsid w:val="007246D2"/>
    <w:rsid w:val="007262BA"/>
    <w:rsid w:val="00727225"/>
    <w:rsid w:val="007334A9"/>
    <w:rsid w:val="00735E46"/>
    <w:rsid w:val="00736A7A"/>
    <w:rsid w:val="00751938"/>
    <w:rsid w:val="00757866"/>
    <w:rsid w:val="00771291"/>
    <w:rsid w:val="00772BCA"/>
    <w:rsid w:val="007A3759"/>
    <w:rsid w:val="007B04BA"/>
    <w:rsid w:val="007C6150"/>
    <w:rsid w:val="007D20BD"/>
    <w:rsid w:val="007F2591"/>
    <w:rsid w:val="00816C95"/>
    <w:rsid w:val="008176E7"/>
    <w:rsid w:val="0082008C"/>
    <w:rsid w:val="008259E1"/>
    <w:rsid w:val="008266F6"/>
    <w:rsid w:val="00834F36"/>
    <w:rsid w:val="00837938"/>
    <w:rsid w:val="008504B9"/>
    <w:rsid w:val="00855574"/>
    <w:rsid w:val="008561B9"/>
    <w:rsid w:val="00862B8F"/>
    <w:rsid w:val="00870462"/>
    <w:rsid w:val="00874422"/>
    <w:rsid w:val="00876A9F"/>
    <w:rsid w:val="00890C28"/>
    <w:rsid w:val="008966B2"/>
    <w:rsid w:val="008A6240"/>
    <w:rsid w:val="008B50BF"/>
    <w:rsid w:val="008C5B55"/>
    <w:rsid w:val="008D1CB6"/>
    <w:rsid w:val="008D5CBE"/>
    <w:rsid w:val="008D6067"/>
    <w:rsid w:val="008E67A3"/>
    <w:rsid w:val="008F3AA8"/>
    <w:rsid w:val="008F3F86"/>
    <w:rsid w:val="008F4D91"/>
    <w:rsid w:val="008F5374"/>
    <w:rsid w:val="00906E7B"/>
    <w:rsid w:val="009347BB"/>
    <w:rsid w:val="00935E37"/>
    <w:rsid w:val="0094093D"/>
    <w:rsid w:val="009440F0"/>
    <w:rsid w:val="00950D97"/>
    <w:rsid w:val="0095238B"/>
    <w:rsid w:val="00954DA9"/>
    <w:rsid w:val="00965EEA"/>
    <w:rsid w:val="00971FAB"/>
    <w:rsid w:val="0097282B"/>
    <w:rsid w:val="00977672"/>
    <w:rsid w:val="0098125D"/>
    <w:rsid w:val="00992ED6"/>
    <w:rsid w:val="00993575"/>
    <w:rsid w:val="009A3A8F"/>
    <w:rsid w:val="009A71E9"/>
    <w:rsid w:val="009A73E1"/>
    <w:rsid w:val="009B4E6E"/>
    <w:rsid w:val="009B4FBF"/>
    <w:rsid w:val="009C4629"/>
    <w:rsid w:val="009D4099"/>
    <w:rsid w:val="009D49A3"/>
    <w:rsid w:val="009D6081"/>
    <w:rsid w:val="009E3131"/>
    <w:rsid w:val="009F2204"/>
    <w:rsid w:val="009F2A5E"/>
    <w:rsid w:val="00A04527"/>
    <w:rsid w:val="00A10586"/>
    <w:rsid w:val="00A23817"/>
    <w:rsid w:val="00A25DB3"/>
    <w:rsid w:val="00A441AD"/>
    <w:rsid w:val="00A44441"/>
    <w:rsid w:val="00A547F1"/>
    <w:rsid w:val="00A57926"/>
    <w:rsid w:val="00A6236F"/>
    <w:rsid w:val="00A63F61"/>
    <w:rsid w:val="00A650E0"/>
    <w:rsid w:val="00A7115C"/>
    <w:rsid w:val="00A77F19"/>
    <w:rsid w:val="00A8049D"/>
    <w:rsid w:val="00A95C9C"/>
    <w:rsid w:val="00A96E9C"/>
    <w:rsid w:val="00A9764F"/>
    <w:rsid w:val="00AB25CF"/>
    <w:rsid w:val="00AB326F"/>
    <w:rsid w:val="00AB352C"/>
    <w:rsid w:val="00AB516C"/>
    <w:rsid w:val="00AC1E84"/>
    <w:rsid w:val="00B03B53"/>
    <w:rsid w:val="00B0740B"/>
    <w:rsid w:val="00B1084F"/>
    <w:rsid w:val="00B123D2"/>
    <w:rsid w:val="00B2544B"/>
    <w:rsid w:val="00B30C61"/>
    <w:rsid w:val="00B32932"/>
    <w:rsid w:val="00B34F3C"/>
    <w:rsid w:val="00B422AA"/>
    <w:rsid w:val="00B45F69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A018F"/>
    <w:rsid w:val="00BA6738"/>
    <w:rsid w:val="00BB0544"/>
    <w:rsid w:val="00BC266D"/>
    <w:rsid w:val="00BC5C4E"/>
    <w:rsid w:val="00BD55BF"/>
    <w:rsid w:val="00BE37DD"/>
    <w:rsid w:val="00BE6C95"/>
    <w:rsid w:val="00BF1AF5"/>
    <w:rsid w:val="00BF6630"/>
    <w:rsid w:val="00C02E37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757B2"/>
    <w:rsid w:val="00C80099"/>
    <w:rsid w:val="00C8299C"/>
    <w:rsid w:val="00C849AB"/>
    <w:rsid w:val="00CA1D31"/>
    <w:rsid w:val="00CB523E"/>
    <w:rsid w:val="00CB757E"/>
    <w:rsid w:val="00CC227E"/>
    <w:rsid w:val="00CC5D9B"/>
    <w:rsid w:val="00CD0A6D"/>
    <w:rsid w:val="00CD1D39"/>
    <w:rsid w:val="00CD2886"/>
    <w:rsid w:val="00CD35C7"/>
    <w:rsid w:val="00CD67BA"/>
    <w:rsid w:val="00CE3C35"/>
    <w:rsid w:val="00CE4E93"/>
    <w:rsid w:val="00CF115F"/>
    <w:rsid w:val="00CF1589"/>
    <w:rsid w:val="00CF1768"/>
    <w:rsid w:val="00CF556F"/>
    <w:rsid w:val="00CF6FE3"/>
    <w:rsid w:val="00D01E42"/>
    <w:rsid w:val="00D02BBB"/>
    <w:rsid w:val="00D07B7B"/>
    <w:rsid w:val="00D23818"/>
    <w:rsid w:val="00D300C1"/>
    <w:rsid w:val="00D3480D"/>
    <w:rsid w:val="00D36652"/>
    <w:rsid w:val="00D43616"/>
    <w:rsid w:val="00D45682"/>
    <w:rsid w:val="00D456AA"/>
    <w:rsid w:val="00D474A4"/>
    <w:rsid w:val="00D47CBD"/>
    <w:rsid w:val="00D5090D"/>
    <w:rsid w:val="00D50F00"/>
    <w:rsid w:val="00D5510A"/>
    <w:rsid w:val="00D5564F"/>
    <w:rsid w:val="00D66E2B"/>
    <w:rsid w:val="00D8069B"/>
    <w:rsid w:val="00D959ED"/>
    <w:rsid w:val="00DA0528"/>
    <w:rsid w:val="00DB1DFD"/>
    <w:rsid w:val="00DB46F9"/>
    <w:rsid w:val="00DB6567"/>
    <w:rsid w:val="00DB683F"/>
    <w:rsid w:val="00DC0C64"/>
    <w:rsid w:val="00DD1E87"/>
    <w:rsid w:val="00DD29FE"/>
    <w:rsid w:val="00E0134C"/>
    <w:rsid w:val="00E14599"/>
    <w:rsid w:val="00E145C7"/>
    <w:rsid w:val="00E148CF"/>
    <w:rsid w:val="00E24047"/>
    <w:rsid w:val="00E30DAF"/>
    <w:rsid w:val="00E37968"/>
    <w:rsid w:val="00E63E03"/>
    <w:rsid w:val="00E70415"/>
    <w:rsid w:val="00E70796"/>
    <w:rsid w:val="00E717A3"/>
    <w:rsid w:val="00E733E1"/>
    <w:rsid w:val="00E73B99"/>
    <w:rsid w:val="00E755EE"/>
    <w:rsid w:val="00E82754"/>
    <w:rsid w:val="00E8515F"/>
    <w:rsid w:val="00E91382"/>
    <w:rsid w:val="00EA3D40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339E"/>
    <w:rsid w:val="00EF4C81"/>
    <w:rsid w:val="00EF6F82"/>
    <w:rsid w:val="00F0569A"/>
    <w:rsid w:val="00F10721"/>
    <w:rsid w:val="00F17684"/>
    <w:rsid w:val="00F21061"/>
    <w:rsid w:val="00F25C8C"/>
    <w:rsid w:val="00F305E2"/>
    <w:rsid w:val="00F36839"/>
    <w:rsid w:val="00F43616"/>
    <w:rsid w:val="00F46A3C"/>
    <w:rsid w:val="00F46CBB"/>
    <w:rsid w:val="00F472C9"/>
    <w:rsid w:val="00F553BE"/>
    <w:rsid w:val="00F62D44"/>
    <w:rsid w:val="00F65473"/>
    <w:rsid w:val="00F668A5"/>
    <w:rsid w:val="00F674AB"/>
    <w:rsid w:val="00F76451"/>
    <w:rsid w:val="00F81855"/>
    <w:rsid w:val="00F82DC8"/>
    <w:rsid w:val="00F852C7"/>
    <w:rsid w:val="00FA0EE2"/>
    <w:rsid w:val="00FA1862"/>
    <w:rsid w:val="00FA3481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35AB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10</Pages>
  <Words>4199</Words>
  <Characters>23936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194</cp:revision>
  <cp:lastPrinted>2022-04-08T08:52:00Z</cp:lastPrinted>
  <dcterms:created xsi:type="dcterms:W3CDTF">2021-05-06T02:25:00Z</dcterms:created>
  <dcterms:modified xsi:type="dcterms:W3CDTF">2024-05-20T10:27:00Z</dcterms:modified>
</cp:coreProperties>
</file>